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EC" w:rsidRDefault="00F54EEC" w:rsidP="00F54EEC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звонков на 2022-2023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учебный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E85352" w:rsidRPr="00E85352" w:rsidRDefault="00E85352" w:rsidP="00E85352">
      <w:pPr>
        <w:tabs>
          <w:tab w:val="left" w:pos="992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85352">
        <w:rPr>
          <w:rFonts w:ascii="Times New Roman" w:hAnsi="Times New Roman" w:cs="Times New Roman"/>
          <w:sz w:val="32"/>
          <w:szCs w:val="32"/>
          <w:highlight w:val="yellow"/>
        </w:rPr>
        <w:t>1 - 4 класс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3"/>
      </w:tblGrid>
      <w:tr w:rsidR="00E85352" w:rsidTr="00E85352">
        <w:tc>
          <w:tcPr>
            <w:tcW w:w="4438" w:type="dxa"/>
          </w:tcPr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 класс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1      8.00 – 8.40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2      8.50 – 9.30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3…..9.50 – 10.30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4…..10.40 – 11.20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5…..11.30-12.10</w:t>
            </w:r>
          </w:p>
        </w:tc>
        <w:tc>
          <w:tcPr>
            <w:tcW w:w="4413" w:type="dxa"/>
          </w:tcPr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4 класс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1        8.00 – 8.40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2        8.50 – 9.30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3        9.40 – 10.20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4.      10.35 – 11.15</w:t>
            </w:r>
          </w:p>
          <w:p w:rsidR="00E85352" w:rsidRPr="00E85352" w:rsidRDefault="00E85352" w:rsidP="00E85352">
            <w:pPr>
              <w:rPr>
                <w:rFonts w:ascii="Times New Roman" w:hAnsi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5       11.35-  12.15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/>
                <w:sz w:val="28"/>
                <w:szCs w:val="32"/>
              </w:rPr>
              <w:t>6…... 12.20 - .13.00</w:t>
            </w:r>
          </w:p>
        </w:tc>
      </w:tr>
      <w:tr w:rsidR="00E85352" w:rsidTr="009A548C">
        <w:tc>
          <w:tcPr>
            <w:tcW w:w="8851" w:type="dxa"/>
            <w:gridSpan w:val="2"/>
          </w:tcPr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2-3 класс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12.30- 13.10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13.15 – 13.55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14.00- 14.40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15.00 – 15.40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15.50 – 16.30</w:t>
            </w:r>
          </w:p>
          <w:p w:rsidR="00E85352" w:rsidRPr="00E85352" w:rsidRDefault="00E85352" w:rsidP="00E85352">
            <w:pPr>
              <w:pStyle w:val="a4"/>
              <w:tabs>
                <w:tab w:val="left" w:pos="9923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E85352">
              <w:rPr>
                <w:rFonts w:ascii="Times New Roman" w:hAnsi="Times New Roman" w:cs="Times New Roman"/>
                <w:sz w:val="28"/>
                <w:szCs w:val="32"/>
              </w:rPr>
              <w:t>16.40 – 17.20</w:t>
            </w:r>
          </w:p>
        </w:tc>
      </w:tr>
    </w:tbl>
    <w:p w:rsidR="00E85352" w:rsidRPr="00E85352" w:rsidRDefault="00E85352" w:rsidP="00E85352">
      <w:pPr>
        <w:pStyle w:val="a4"/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5352" w:rsidRDefault="00E85352" w:rsidP="00F54EEC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5352" w:rsidRPr="00BB39F2" w:rsidRDefault="00E85352" w:rsidP="00F54EEC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5352">
        <w:rPr>
          <w:rFonts w:ascii="Times New Roman" w:hAnsi="Times New Roman" w:cs="Times New Roman"/>
          <w:sz w:val="32"/>
          <w:szCs w:val="32"/>
          <w:highlight w:val="yellow"/>
        </w:rPr>
        <w:t>5 –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54EEC" w:rsidRPr="00BB39F2" w:rsidTr="00C41023">
        <w:tc>
          <w:tcPr>
            <w:tcW w:w="5494" w:type="dxa"/>
          </w:tcPr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(понедельник)</w:t>
            </w:r>
          </w:p>
        </w:tc>
        <w:tc>
          <w:tcPr>
            <w:tcW w:w="5494" w:type="dxa"/>
          </w:tcPr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(понедельник)</w:t>
            </w:r>
          </w:p>
        </w:tc>
      </w:tr>
      <w:tr w:rsidR="00F54EEC" w:rsidRPr="00BB39F2" w:rsidTr="00C41023">
        <w:trPr>
          <w:trHeight w:val="2625"/>
        </w:trPr>
        <w:tc>
          <w:tcPr>
            <w:tcW w:w="5494" w:type="dxa"/>
          </w:tcPr>
          <w:p w:rsidR="00F54EEC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 8:00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</w:t>
            </w: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поднятие флага   </w:t>
            </w:r>
            <w:proofErr w:type="gramStart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6E4687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8:05- 8:25  (5) 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F54EEC" w:rsidRPr="00504092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1.8:30 –  9:10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(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9:15 –  9:55      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10:00 – 10:40 (питание 1 смена   </w:t>
            </w:r>
            <w:r w:rsidR="00E8535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4EEC" w:rsidRPr="00BB39F2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11:0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4EEC"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11:4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54EEC"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11:45–  12:2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>5 (5)</w:t>
            </w:r>
          </w:p>
          <w:p w:rsidR="00F54EEC" w:rsidRPr="00BB39F2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12:30  -  13:1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54EEC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5494" w:type="dxa"/>
          </w:tcPr>
          <w:p w:rsidR="00F54EEC" w:rsidRPr="00982B8E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13:10 – 13:30    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504092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13:35 – 14:15           </w:t>
            </w:r>
            <w:proofErr w:type="gramStart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982B8E" w:rsidRDefault="00F54EEC" w:rsidP="00C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14:20 – 15:00 (</w:t>
            </w:r>
            <w:r w:rsidRPr="00982B8E">
              <w:rPr>
                <w:rFonts w:ascii="Times New Roman" w:hAnsi="Times New Roman" w:cs="Times New Roman"/>
                <w:sz w:val="28"/>
                <w:szCs w:val="28"/>
              </w:rPr>
              <w:t>питание 2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8535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15:20 – 16: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="00F54EE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16:05 – 16:45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 (5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5.16:50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- 17:30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(5)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17:35 – 18:15</w:t>
            </w:r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EC" w:rsidRPr="00BB39F2" w:rsidTr="00C41023">
        <w:trPr>
          <w:trHeight w:val="112"/>
        </w:trPr>
        <w:tc>
          <w:tcPr>
            <w:tcW w:w="5494" w:type="dxa"/>
          </w:tcPr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(вторни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5494" w:type="dxa"/>
          </w:tcPr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(вторни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пятница)</w:t>
            </w:r>
          </w:p>
        </w:tc>
      </w:tr>
      <w:tr w:rsidR="00F54EEC" w:rsidRPr="00BB39F2" w:rsidTr="00C41023">
        <w:trPr>
          <w:trHeight w:val="195"/>
        </w:trPr>
        <w:tc>
          <w:tcPr>
            <w:tcW w:w="5494" w:type="dxa"/>
          </w:tcPr>
          <w:p w:rsidR="00F54EEC" w:rsidRPr="00504092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1. 8:00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8:40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504092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8:45 –  9:25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(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9:30 –  10:10      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10:15 – 10:55 (питание 1 смена   </w:t>
            </w:r>
            <w:r w:rsidR="00E8535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4EEC" w:rsidRPr="00BB39F2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11:10</w:t>
            </w:r>
            <w:r w:rsidR="00F54EEC"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54EEC"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11:55–  12:35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54EE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F54EEC" w:rsidRPr="00BB39F2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12:40- 13:20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 (5)</w:t>
            </w:r>
          </w:p>
        </w:tc>
        <w:tc>
          <w:tcPr>
            <w:tcW w:w="5494" w:type="dxa"/>
          </w:tcPr>
          <w:p w:rsidR="00F54EEC" w:rsidRPr="00504092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9F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13:20 – 14:00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Pr="00504092" w:rsidRDefault="00F54EEC" w:rsidP="00C410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14:05 – 14:45              </w:t>
            </w:r>
            <w:proofErr w:type="gramStart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5)</w:t>
            </w:r>
          </w:p>
          <w:p w:rsidR="00F54EEC" w:rsidRDefault="00F54EEC" w:rsidP="00C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14:50 – 15:30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снятие флага  5 мин в пятницу</w:t>
            </w:r>
          </w:p>
          <w:p w:rsidR="00F54EEC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687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смены   </w:t>
            </w:r>
            <w:r w:rsidR="00E8535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Pr="00504092">
              <w:rPr>
                <w:rFonts w:ascii="Times New Roman" w:hAnsi="Times New Roman" w:cs="Times New Roman"/>
                <w:i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15:55 – 16:3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="00F54EEC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16:40 – 17:20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 (5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17:25 – 18:05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EEC" w:rsidRPr="00BB39F2" w:rsidTr="00C41023">
        <w:tc>
          <w:tcPr>
            <w:tcW w:w="5494" w:type="dxa"/>
          </w:tcPr>
          <w:p w:rsidR="00F54EEC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54EEC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8:00 – 8:40</w:t>
            </w:r>
          </w:p>
          <w:p w:rsidR="00F54EEC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8:45 – 9:25</w:t>
            </w:r>
          </w:p>
          <w:p w:rsidR="00F54EEC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9:30 – 10:10 (питание 5аб, 9аб,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10,11)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10:30 – 11:10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11:15 – 11:55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(питание 6,7аб, </w:t>
            </w:r>
            <w:proofErr w:type="gramStart"/>
            <w:r w:rsidR="00F54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а б)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12: 15 – 12:55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13.00 – 13:40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EEC" w:rsidRDefault="00E85352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13:45 – 14:25</w:t>
            </w:r>
            <w:r w:rsidR="00F54E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F54EEC" w:rsidRPr="00BB39F2" w:rsidRDefault="00F54EEC" w:rsidP="00C41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EEC" w:rsidRDefault="00F54EEC" w:rsidP="00F5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EC" w:rsidRDefault="00F54EEC" w:rsidP="00F54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10F" w:rsidRDefault="00EC210F"/>
    <w:sectPr w:rsidR="00EC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0803"/>
    <w:multiLevelType w:val="hybridMultilevel"/>
    <w:tmpl w:val="7FCACBB0"/>
    <w:lvl w:ilvl="0" w:tplc="4F549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309A3"/>
    <w:multiLevelType w:val="hybridMultilevel"/>
    <w:tmpl w:val="253816BE"/>
    <w:lvl w:ilvl="0" w:tplc="201E9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C1"/>
    <w:rsid w:val="00116873"/>
    <w:rsid w:val="003501C1"/>
    <w:rsid w:val="00834B95"/>
    <w:rsid w:val="00E85352"/>
    <w:rsid w:val="00EC210F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2022-11-15T02:07:00Z</cp:lastPrinted>
  <dcterms:created xsi:type="dcterms:W3CDTF">2022-09-09T03:49:00Z</dcterms:created>
  <dcterms:modified xsi:type="dcterms:W3CDTF">2023-01-30T08:49:00Z</dcterms:modified>
</cp:coreProperties>
</file>